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54" w:rsidRDefault="00E240EC" w:rsidP="00E240EC">
      <w:pPr>
        <w:shd w:val="clear" w:color="auto" w:fill="E7EDF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76C4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Пресс-релиз:  санаторий  «Лебяжье</w:t>
      </w:r>
      <w:r w:rsidR="00836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E240EC" w:rsidRDefault="00836054" w:rsidP="00E240EC">
      <w:pPr>
        <w:shd w:val="clear" w:color="auto" w:fill="E7EDF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2" name="Рисунок 1" descr="D:\санаторий Лебяжье\DSCN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DSCN1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54" w:rsidRPr="00176C4C" w:rsidRDefault="00836054" w:rsidP="00E240EC">
      <w:pPr>
        <w:shd w:val="clear" w:color="auto" w:fill="E7EDF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76C4C" w:rsidRPr="00176C4C" w:rsidRDefault="00176C4C" w:rsidP="00176C4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333333"/>
          <w:sz w:val="28"/>
          <w:szCs w:val="28"/>
        </w:rPr>
      </w:pPr>
      <w:r w:rsidRPr="00176C4C">
        <w:rPr>
          <w:color w:val="333333"/>
          <w:sz w:val="28"/>
          <w:szCs w:val="28"/>
        </w:rPr>
        <w:t xml:space="preserve"> </w:t>
      </w:r>
      <w:r w:rsidR="002E432E" w:rsidRPr="00176C4C">
        <w:rPr>
          <w:color w:val="333333"/>
          <w:sz w:val="28"/>
          <w:szCs w:val="28"/>
        </w:rPr>
        <w:t>С 2</w:t>
      </w:r>
      <w:r w:rsidRPr="00176C4C">
        <w:rPr>
          <w:color w:val="333333"/>
          <w:sz w:val="28"/>
          <w:szCs w:val="28"/>
        </w:rPr>
        <w:t>8.06.17 г. по  12.07.17 г. получатели социальных услуг</w:t>
      </w:r>
      <w:r w:rsidR="002E432E" w:rsidRPr="00176C4C">
        <w:rPr>
          <w:color w:val="333333"/>
          <w:sz w:val="28"/>
          <w:szCs w:val="28"/>
        </w:rPr>
        <w:t xml:space="preserve"> ГБУ</w:t>
      </w:r>
      <w:r w:rsidRPr="00176C4C">
        <w:rPr>
          <w:color w:val="333333"/>
          <w:sz w:val="28"/>
          <w:szCs w:val="28"/>
        </w:rPr>
        <w:t xml:space="preserve"> </w:t>
      </w:r>
      <w:r w:rsidR="00000E9E">
        <w:rPr>
          <w:color w:val="333333"/>
          <w:sz w:val="28"/>
          <w:szCs w:val="28"/>
        </w:rPr>
        <w:t>КО «</w:t>
      </w:r>
      <w:proofErr w:type="spellStart"/>
      <w:r w:rsidR="00000E9E">
        <w:rPr>
          <w:color w:val="333333"/>
          <w:sz w:val="28"/>
          <w:szCs w:val="28"/>
        </w:rPr>
        <w:t>Краснинский</w:t>
      </w:r>
      <w:proofErr w:type="spellEnd"/>
      <w:r w:rsidR="00000E9E">
        <w:rPr>
          <w:color w:val="333333"/>
          <w:sz w:val="28"/>
          <w:szCs w:val="28"/>
        </w:rPr>
        <w:t xml:space="preserve"> </w:t>
      </w:r>
      <w:r w:rsidR="002E432E" w:rsidRPr="00176C4C">
        <w:rPr>
          <w:color w:val="333333"/>
          <w:sz w:val="28"/>
          <w:szCs w:val="28"/>
        </w:rPr>
        <w:t xml:space="preserve"> психоневрологический интернат» прошли курс оздоровления в санатории при Юргинском интернате для престарелых и инвалидов.</w:t>
      </w:r>
      <w:r w:rsidRPr="00176C4C">
        <w:rPr>
          <w:color w:val="333333"/>
          <w:sz w:val="28"/>
          <w:szCs w:val="28"/>
        </w:rPr>
        <w:t xml:space="preserve"> </w:t>
      </w:r>
      <w:r w:rsidR="002E432E" w:rsidRPr="00176C4C">
        <w:rPr>
          <w:color w:val="333333"/>
          <w:sz w:val="28"/>
          <w:szCs w:val="28"/>
        </w:rPr>
        <w:t xml:space="preserve"> Впечатления остались просто незабываемые!</w:t>
      </w:r>
    </w:p>
    <w:p w:rsidR="00176C4C" w:rsidRPr="00176C4C" w:rsidRDefault="00176C4C" w:rsidP="00176C4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76C4C">
        <w:rPr>
          <w:color w:val="000000"/>
          <w:sz w:val="28"/>
          <w:szCs w:val="28"/>
        </w:rPr>
        <w:t xml:space="preserve">  Тишина, красота, покой – все это очень важно для расслабления и хорошего отдыха. Санаторий находится на территории соснового бора. Номера –  двухкомнатные и трехкомнатные. </w:t>
      </w:r>
    </w:p>
    <w:p w:rsidR="00176C4C" w:rsidRPr="00176C4C" w:rsidRDefault="00176C4C" w:rsidP="00176C4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76C4C">
        <w:rPr>
          <w:color w:val="000000"/>
          <w:sz w:val="28"/>
          <w:szCs w:val="28"/>
        </w:rPr>
        <w:t xml:space="preserve"> Главное условие хорошего отдыха – отвлечение от привычной суеты. </w:t>
      </w:r>
    </w:p>
    <w:p w:rsidR="00176C4C" w:rsidRDefault="00176C4C" w:rsidP="00176C4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76C4C">
        <w:rPr>
          <w:color w:val="434747"/>
          <w:kern w:val="36"/>
          <w:sz w:val="28"/>
          <w:szCs w:val="28"/>
        </w:rPr>
        <w:t xml:space="preserve">   </w:t>
      </w:r>
      <w:r>
        <w:rPr>
          <w:color w:val="333333"/>
          <w:sz w:val="28"/>
          <w:szCs w:val="28"/>
        </w:rPr>
        <w:t xml:space="preserve">    Получателям  социальных услуг</w:t>
      </w:r>
      <w:r w:rsidR="002E432E" w:rsidRPr="00176C4C">
        <w:rPr>
          <w:color w:val="333333"/>
          <w:sz w:val="28"/>
          <w:szCs w:val="28"/>
        </w:rPr>
        <w:t xml:space="preserve"> очень</w:t>
      </w:r>
      <w:r w:rsidRPr="00176C4C">
        <w:rPr>
          <w:color w:val="333333"/>
          <w:sz w:val="28"/>
          <w:szCs w:val="28"/>
        </w:rPr>
        <w:t xml:space="preserve"> понравились условия проживания</w:t>
      </w:r>
      <w:r w:rsidR="002E432E" w:rsidRPr="00176C4C">
        <w:rPr>
          <w:color w:val="333333"/>
          <w:sz w:val="28"/>
          <w:szCs w:val="28"/>
        </w:rPr>
        <w:t>, чуткое внимание обслуживающего персонала. Все были в восторге от всех тех мероприятий, ко</w:t>
      </w:r>
      <w:r w:rsidRPr="00176C4C">
        <w:rPr>
          <w:color w:val="333333"/>
          <w:sz w:val="28"/>
          <w:szCs w:val="28"/>
        </w:rPr>
        <w:t xml:space="preserve">торые проводились для них. Это </w:t>
      </w:r>
      <w:r w:rsidR="002E432E" w:rsidRPr="00176C4C">
        <w:rPr>
          <w:color w:val="333333"/>
          <w:sz w:val="28"/>
          <w:szCs w:val="28"/>
        </w:rPr>
        <w:t>прежде всего</w:t>
      </w:r>
      <w:proofErr w:type="gramStart"/>
      <w:r w:rsidR="002E432E" w:rsidRPr="00176C4C">
        <w:rPr>
          <w:color w:val="333333"/>
          <w:sz w:val="28"/>
          <w:szCs w:val="28"/>
        </w:rPr>
        <w:t xml:space="preserve"> ,</w:t>
      </w:r>
      <w:proofErr w:type="gramEnd"/>
      <w:r w:rsidR="002E432E" w:rsidRPr="00176C4C">
        <w:rPr>
          <w:color w:val="333333"/>
          <w:sz w:val="28"/>
          <w:szCs w:val="28"/>
        </w:rPr>
        <w:t xml:space="preserve"> лечебные процедуры: кислородные коктейли и массаж, а также развлекательные мероприятия</w:t>
      </w:r>
      <w:r w:rsidR="00000E9E">
        <w:rPr>
          <w:color w:val="333333"/>
          <w:sz w:val="28"/>
          <w:szCs w:val="28"/>
        </w:rPr>
        <w:t xml:space="preserve">, где отдыхающие принимали </w:t>
      </w:r>
      <w:r w:rsidR="002A5668">
        <w:rPr>
          <w:color w:val="333333"/>
          <w:sz w:val="28"/>
          <w:szCs w:val="28"/>
        </w:rPr>
        <w:t xml:space="preserve"> активное участие.</w:t>
      </w:r>
    </w:p>
    <w:p w:rsidR="002E432E" w:rsidRDefault="00176C4C" w:rsidP="00176C4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2E432E" w:rsidRPr="00176C4C">
        <w:rPr>
          <w:color w:val="333333"/>
          <w:sz w:val="28"/>
          <w:szCs w:val="28"/>
        </w:rPr>
        <w:t xml:space="preserve">Особенно понравилась </w:t>
      </w:r>
      <w:r w:rsidR="00000E9E">
        <w:rPr>
          <w:color w:val="333333"/>
          <w:sz w:val="28"/>
          <w:szCs w:val="28"/>
        </w:rPr>
        <w:t xml:space="preserve">купание  в реке  Иня.  Ходили  на реку  с   медицинским  работником  Осокиной  Т.Г.  и  санитаром  </w:t>
      </w:r>
      <w:proofErr w:type="spellStart"/>
      <w:r w:rsidR="00000E9E">
        <w:rPr>
          <w:color w:val="333333"/>
          <w:sz w:val="28"/>
          <w:szCs w:val="28"/>
        </w:rPr>
        <w:t>Скороделовым</w:t>
      </w:r>
      <w:proofErr w:type="spellEnd"/>
      <w:r w:rsidR="00000E9E">
        <w:rPr>
          <w:color w:val="333333"/>
          <w:sz w:val="28"/>
          <w:szCs w:val="28"/>
        </w:rPr>
        <w:t xml:space="preserve">  Д.Н..  Погода  стояла  жаркая,  очень  кстати </w:t>
      </w:r>
      <w:proofErr w:type="spellStart"/>
      <w:r w:rsidR="00000E9E">
        <w:rPr>
          <w:color w:val="333333"/>
          <w:sz w:val="28"/>
          <w:szCs w:val="28"/>
        </w:rPr>
        <w:t>окупнуться</w:t>
      </w:r>
      <w:proofErr w:type="spellEnd"/>
      <w:r w:rsidR="00000E9E">
        <w:rPr>
          <w:color w:val="333333"/>
          <w:sz w:val="28"/>
          <w:szCs w:val="28"/>
        </w:rPr>
        <w:t xml:space="preserve"> ,  вода в реке  прозрачная,  все  камушки  видно.  </w:t>
      </w:r>
    </w:p>
    <w:p w:rsidR="00000E9E" w:rsidRPr="00176C4C" w:rsidRDefault="00000E9E" w:rsidP="00176C4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Побывали  в  Томской  </w:t>
      </w:r>
      <w:proofErr w:type="spellStart"/>
      <w:r>
        <w:rPr>
          <w:color w:val="333333"/>
          <w:sz w:val="28"/>
          <w:szCs w:val="28"/>
        </w:rPr>
        <w:t>писанице</w:t>
      </w:r>
      <w:proofErr w:type="spellEnd"/>
      <w:r>
        <w:rPr>
          <w:color w:val="333333"/>
          <w:sz w:val="28"/>
          <w:szCs w:val="28"/>
        </w:rPr>
        <w:t>.  Большое  впечатление  получили  от  зоопарка,  всех запомнили  по  кличкам.</w:t>
      </w:r>
    </w:p>
    <w:p w:rsidR="002E432E" w:rsidRPr="00176C4C" w:rsidRDefault="002E432E" w:rsidP="002E432E">
      <w:pPr>
        <w:pStyle w:val="a3"/>
        <w:shd w:val="clear" w:color="auto" w:fill="FFFFFF"/>
        <w:spacing w:before="0" w:beforeAutospacing="0" w:after="225" w:afterAutospacing="0"/>
        <w:ind w:firstLine="450"/>
        <w:jc w:val="both"/>
        <w:rPr>
          <w:color w:val="333333"/>
          <w:sz w:val="28"/>
          <w:szCs w:val="28"/>
        </w:rPr>
      </w:pPr>
      <w:r w:rsidRPr="00176C4C">
        <w:rPr>
          <w:color w:val="333333"/>
          <w:sz w:val="28"/>
          <w:szCs w:val="28"/>
        </w:rPr>
        <w:t>С огромными положительными эмоциями, отличным настроением, набравшись здоровья, все вернулись в родные стены…</w:t>
      </w:r>
    </w:p>
    <w:p w:rsidR="002E432E" w:rsidRPr="00176C4C" w:rsidRDefault="002E432E" w:rsidP="00E240EC">
      <w:pPr>
        <w:shd w:val="clear" w:color="auto" w:fill="E7EDF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40EC" w:rsidRDefault="005D4442" w:rsidP="00845EC3">
      <w:pPr>
        <w:spacing w:before="199" w:after="225" w:line="248" w:lineRule="atLeast"/>
        <w:jc w:val="center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787650" cy="2090738"/>
            <wp:effectExtent l="19050" t="0" r="0" b="0"/>
            <wp:docPr id="3" name="Рисунок 1" descr="D:\санаторий Лебяжье\IMG_20170630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630_092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0C6"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825750" cy="2119313"/>
            <wp:effectExtent l="19050" t="0" r="0" b="0"/>
            <wp:docPr id="5" name="Рисунок 1" descr="D:\санаторий Лебяжье\IMG_20170710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710_13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11" cy="21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EC" w:rsidRDefault="00E240EC" w:rsidP="00845EC3">
      <w:pPr>
        <w:spacing w:before="199" w:after="225" w:line="248" w:lineRule="atLeast"/>
        <w:jc w:val="center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</w:p>
    <w:p w:rsidR="00E240EC" w:rsidRDefault="00D447DC" w:rsidP="00845EC3">
      <w:pPr>
        <w:spacing w:before="199" w:after="225" w:line="248" w:lineRule="atLeast"/>
        <w:jc w:val="center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235993" cy="2981325"/>
            <wp:effectExtent l="19050" t="0" r="0" b="0"/>
            <wp:docPr id="4" name="Рисунок 1" descr="D:\санаторий Лебяжье\IMG_20170630_15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630_15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29" cy="29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AC"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235993" cy="2981325"/>
            <wp:effectExtent l="19050" t="0" r="0" b="0"/>
            <wp:docPr id="7" name="Рисунок 1" descr="D:\санаторий Лебяжье\IMG_20170630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630_17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66" cy="29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EC" w:rsidRDefault="00E240EC" w:rsidP="00845EC3">
      <w:pPr>
        <w:spacing w:before="199" w:after="225" w:line="248" w:lineRule="atLeast"/>
        <w:jc w:val="center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</w:p>
    <w:p w:rsidR="00E240EC" w:rsidRDefault="00E240EC" w:rsidP="00845EC3">
      <w:pPr>
        <w:spacing w:before="199" w:after="225" w:line="248" w:lineRule="atLeast"/>
        <w:jc w:val="center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</w:p>
    <w:p w:rsidR="00E240EC" w:rsidRDefault="00E240EC" w:rsidP="002E432E">
      <w:pPr>
        <w:spacing w:before="199" w:after="225" w:line="248" w:lineRule="atLeast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</w:p>
    <w:p w:rsidR="00DC524B" w:rsidRDefault="00DC524B" w:rsidP="002E432E">
      <w:pPr>
        <w:spacing w:before="199" w:after="225" w:line="248" w:lineRule="atLeast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</w:p>
    <w:p w:rsidR="00DC524B" w:rsidRDefault="001A780F" w:rsidP="002E432E">
      <w:pPr>
        <w:spacing w:before="199" w:after="225" w:line="248" w:lineRule="atLeast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lastRenderedPageBreak/>
        <w:drawing>
          <wp:inline distT="0" distB="0" distL="0" distR="0">
            <wp:extent cx="2657475" cy="3543300"/>
            <wp:effectExtent l="19050" t="0" r="9525" b="0"/>
            <wp:docPr id="8" name="Рисунок 1" descr="D:\санаторий Лебяжье\IMG_20170630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630_103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63" cy="35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B09"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654300" cy="3539067"/>
            <wp:effectExtent l="19050" t="0" r="0" b="0"/>
            <wp:docPr id="6" name="Рисунок 1" descr="D:\санаторий Лебяжье\IMG_20170630_1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630_11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4B" w:rsidRDefault="001A780F" w:rsidP="002E432E">
      <w:pPr>
        <w:spacing w:before="199" w:after="225" w:line="248" w:lineRule="atLeast"/>
        <w:outlineLvl w:val="0"/>
        <w:rPr>
          <w:rFonts w:ascii="Times New Roman" w:eastAsia="Times New Roman" w:hAnsi="Times New Roman" w:cs="Times New Roman"/>
          <w:color w:val="434747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747"/>
          <w:kern w:val="36"/>
          <w:sz w:val="52"/>
          <w:szCs w:val="52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9" name="Рисунок 1" descr="D:\санаторий Лебяжье\IMG_20170703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аторий Лебяжье\IMG_20170703_09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24B" w:rsidSect="0089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16A"/>
    <w:rsid w:val="00000E9E"/>
    <w:rsid w:val="000461F7"/>
    <w:rsid w:val="00120AF6"/>
    <w:rsid w:val="00176C4C"/>
    <w:rsid w:val="001A780F"/>
    <w:rsid w:val="002A5668"/>
    <w:rsid w:val="002E432E"/>
    <w:rsid w:val="00381AA8"/>
    <w:rsid w:val="003937DE"/>
    <w:rsid w:val="003F216A"/>
    <w:rsid w:val="00424B09"/>
    <w:rsid w:val="004573AF"/>
    <w:rsid w:val="004C5980"/>
    <w:rsid w:val="004F0D5A"/>
    <w:rsid w:val="005D4442"/>
    <w:rsid w:val="006B40C6"/>
    <w:rsid w:val="007115ED"/>
    <w:rsid w:val="007B0065"/>
    <w:rsid w:val="007E4EAF"/>
    <w:rsid w:val="00836054"/>
    <w:rsid w:val="00845EC3"/>
    <w:rsid w:val="008611FA"/>
    <w:rsid w:val="00892CF2"/>
    <w:rsid w:val="008D4D13"/>
    <w:rsid w:val="00904570"/>
    <w:rsid w:val="00931AE1"/>
    <w:rsid w:val="00992D63"/>
    <w:rsid w:val="00A40EB9"/>
    <w:rsid w:val="00AA0966"/>
    <w:rsid w:val="00AE16AC"/>
    <w:rsid w:val="00AF70B2"/>
    <w:rsid w:val="00B4490E"/>
    <w:rsid w:val="00B4558A"/>
    <w:rsid w:val="00BB0E23"/>
    <w:rsid w:val="00C134C5"/>
    <w:rsid w:val="00C96206"/>
    <w:rsid w:val="00CC2D00"/>
    <w:rsid w:val="00D447DC"/>
    <w:rsid w:val="00DB533C"/>
    <w:rsid w:val="00DC3EDB"/>
    <w:rsid w:val="00DC524B"/>
    <w:rsid w:val="00E240EC"/>
    <w:rsid w:val="00E66B09"/>
    <w:rsid w:val="00F1131D"/>
    <w:rsid w:val="00F15E59"/>
    <w:rsid w:val="00FC3EC6"/>
    <w:rsid w:val="00FC4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F2"/>
  </w:style>
  <w:style w:type="paragraph" w:styleId="1">
    <w:name w:val="heading 1"/>
    <w:basedOn w:val="a"/>
    <w:link w:val="10"/>
    <w:uiPriority w:val="9"/>
    <w:qFormat/>
    <w:rsid w:val="00AA09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2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09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articleintro">
    <w:name w:val="pr_article_intro"/>
    <w:basedOn w:val="a0"/>
    <w:rsid w:val="00AA0966"/>
  </w:style>
  <w:style w:type="character" w:styleId="a4">
    <w:name w:val="Hyperlink"/>
    <w:basedOn w:val="a0"/>
    <w:uiPriority w:val="99"/>
    <w:semiHidden/>
    <w:unhideWhenUsed/>
    <w:rsid w:val="00E240EC"/>
    <w:rPr>
      <w:color w:val="0000FF"/>
      <w:u w:val="single"/>
    </w:rPr>
  </w:style>
  <w:style w:type="character" w:styleId="a5">
    <w:name w:val="Strong"/>
    <w:basedOn w:val="a0"/>
    <w:uiPriority w:val="22"/>
    <w:qFormat/>
    <w:rsid w:val="00E240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0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user64</dc:creator>
  <cp:keywords/>
  <dc:description/>
  <cp:lastModifiedBy>user64</cp:lastModifiedBy>
  <cp:revision>29</cp:revision>
  <cp:lastPrinted>2017-06-27T07:53:00Z</cp:lastPrinted>
  <dcterms:created xsi:type="dcterms:W3CDTF">2017-06-26T07:33:00Z</dcterms:created>
  <dcterms:modified xsi:type="dcterms:W3CDTF">2017-07-18T03:16:00Z</dcterms:modified>
</cp:coreProperties>
</file>